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38"/>
        <w:gridCol w:w="1202"/>
        <w:gridCol w:w="1835"/>
        <w:gridCol w:w="278"/>
        <w:gridCol w:w="1660"/>
        <w:gridCol w:w="1769"/>
      </w:tblGrid>
      <w:tr w:rsidR="00090F27" w:rsidRPr="003A4F53" w14:paraId="516C7F5B" w14:textId="77777777" w:rsidTr="00B55E80">
        <w:tblPrEx>
          <w:tblCellMar>
            <w:top w:w="0" w:type="dxa"/>
            <w:bottom w:w="0" w:type="dxa"/>
          </w:tblCellMar>
        </w:tblPrEx>
        <w:trPr>
          <w:trHeight w:val="1519"/>
        </w:trPr>
        <w:tc>
          <w:tcPr>
            <w:tcW w:w="2836" w:type="dxa"/>
          </w:tcPr>
          <w:p w14:paraId="760D775A" w14:textId="77777777" w:rsidR="00090F27" w:rsidRPr="003A4F53" w:rsidRDefault="00090F27">
            <w:pPr>
              <w:rPr>
                <w:rFonts w:ascii="Calibri" w:hAnsi="Calibri" w:cs="Calibri"/>
                <w:sz w:val="14"/>
              </w:rPr>
            </w:pPr>
          </w:p>
          <w:p w14:paraId="7DA8B832" w14:textId="77777777" w:rsidR="00090F27" w:rsidRPr="003A4F53" w:rsidRDefault="00090F27" w:rsidP="00AF1DF6">
            <w:pPr>
              <w:pBdr>
                <w:bottom w:val="single" w:sz="8" w:space="1" w:color="auto"/>
              </w:pBdr>
              <w:spacing w:before="80" w:line="160" w:lineRule="exact"/>
              <w:jc w:val="center"/>
              <w:rPr>
                <w:rFonts w:ascii="Calibri" w:hAnsi="Calibri" w:cs="Calibri"/>
                <w:sz w:val="14"/>
              </w:rPr>
            </w:pPr>
          </w:p>
          <w:p w14:paraId="4CAF43C9" w14:textId="77777777" w:rsidR="00090F27" w:rsidRPr="003A4F53" w:rsidRDefault="00090F27" w:rsidP="00AF1DF6">
            <w:pPr>
              <w:pBdr>
                <w:bottom w:val="single" w:sz="8" w:space="1" w:color="auto"/>
              </w:pBdr>
              <w:spacing w:before="80" w:line="160" w:lineRule="exact"/>
              <w:jc w:val="center"/>
              <w:rPr>
                <w:rFonts w:ascii="Calibri" w:hAnsi="Calibri" w:cs="Calibri"/>
                <w:sz w:val="14"/>
              </w:rPr>
            </w:pPr>
          </w:p>
          <w:p w14:paraId="7AC845F7" w14:textId="77777777" w:rsidR="00090F27" w:rsidRPr="003A4F53" w:rsidRDefault="00090F27" w:rsidP="00AF1DF6">
            <w:pPr>
              <w:pBdr>
                <w:bottom w:val="single" w:sz="8" w:space="1" w:color="auto"/>
              </w:pBdr>
              <w:spacing w:before="80" w:line="160" w:lineRule="exact"/>
              <w:jc w:val="center"/>
              <w:rPr>
                <w:rFonts w:ascii="Calibri" w:hAnsi="Calibri" w:cs="Calibri"/>
                <w:sz w:val="14"/>
              </w:rPr>
            </w:pPr>
          </w:p>
          <w:p w14:paraId="70310DAA" w14:textId="77777777" w:rsidR="00090F27" w:rsidRPr="003A4F53" w:rsidRDefault="00090F27" w:rsidP="00AF1DF6">
            <w:pPr>
              <w:pBdr>
                <w:bottom w:val="single" w:sz="8" w:space="1" w:color="auto"/>
              </w:pBdr>
              <w:spacing w:before="80" w:after="40" w:line="160" w:lineRule="exact"/>
              <w:jc w:val="center"/>
              <w:rPr>
                <w:rFonts w:ascii="Calibri" w:hAnsi="Calibri" w:cs="Calibri"/>
                <w:sz w:val="14"/>
              </w:rPr>
            </w:pPr>
            <w:r w:rsidRPr="003A4F53">
              <w:rPr>
                <w:rFonts w:ascii="Calibri" w:hAnsi="Calibri" w:cs="Calibri"/>
                <w:sz w:val="14"/>
              </w:rPr>
              <w:t>Nazwa i adres podmiotu kierującego zapytanie oraz numer urządzenia służącego do automatycznego odbioru informacji</w:t>
            </w:r>
          </w:p>
        </w:tc>
        <w:tc>
          <w:tcPr>
            <w:tcW w:w="5813" w:type="dxa"/>
            <w:gridSpan w:val="5"/>
            <w:tcBorders>
              <w:left w:val="nil"/>
            </w:tcBorders>
          </w:tcPr>
          <w:p w14:paraId="24E61331" w14:textId="77777777" w:rsidR="00090F27" w:rsidRPr="003A4F53" w:rsidRDefault="00090F27">
            <w:pPr>
              <w:jc w:val="center"/>
              <w:rPr>
                <w:rFonts w:ascii="Calibri" w:hAnsi="Calibri" w:cs="Calibri"/>
                <w:b/>
                <w:caps/>
                <w:sz w:val="28"/>
              </w:rPr>
            </w:pPr>
          </w:p>
          <w:p w14:paraId="297B0FF3" w14:textId="77777777" w:rsidR="00090F27" w:rsidRPr="003A4F53" w:rsidRDefault="00090F27">
            <w:pPr>
              <w:jc w:val="center"/>
              <w:rPr>
                <w:rFonts w:ascii="Calibri" w:hAnsi="Calibri" w:cs="Calibri"/>
                <w:b/>
                <w:caps/>
                <w:sz w:val="28"/>
              </w:rPr>
            </w:pPr>
            <w:r w:rsidRPr="003A4F53">
              <w:rPr>
                <w:rFonts w:ascii="Calibri" w:hAnsi="Calibri" w:cs="Calibri"/>
                <w:b/>
                <w:caps/>
                <w:spacing w:val="10"/>
                <w:sz w:val="28"/>
              </w:rPr>
              <w:t>Ministerstwo Sprawiedliwości</w:t>
            </w:r>
          </w:p>
          <w:p w14:paraId="711FAC40" w14:textId="77777777" w:rsidR="00090F27" w:rsidRPr="003A4F53" w:rsidRDefault="00090F27" w:rsidP="00D2366E">
            <w:pPr>
              <w:jc w:val="center"/>
              <w:rPr>
                <w:rFonts w:ascii="Calibri" w:hAnsi="Calibri" w:cs="Calibri"/>
                <w:sz w:val="28"/>
              </w:rPr>
            </w:pPr>
            <w:r w:rsidRPr="003A4F53">
              <w:rPr>
                <w:rFonts w:ascii="Calibri" w:hAnsi="Calibri" w:cs="Calibri"/>
                <w:b/>
                <w:caps/>
                <w:sz w:val="28"/>
              </w:rPr>
              <w:t xml:space="preserve">Krajowy Rejestr </w:t>
            </w:r>
            <w:r w:rsidR="00D2366E" w:rsidRPr="003A4F53">
              <w:rPr>
                <w:rFonts w:ascii="Calibri" w:hAnsi="Calibri" w:cs="Calibri"/>
                <w:b/>
                <w:caps/>
                <w:sz w:val="28"/>
              </w:rPr>
              <w:t>Karny</w:t>
            </w:r>
          </w:p>
        </w:tc>
        <w:tc>
          <w:tcPr>
            <w:tcW w:w="1769" w:type="dxa"/>
          </w:tcPr>
          <w:p w14:paraId="671FFE52" w14:textId="77777777" w:rsidR="00090F27" w:rsidRPr="003A4F53" w:rsidRDefault="00090F27">
            <w:pPr>
              <w:spacing w:before="840"/>
              <w:jc w:val="center"/>
              <w:rPr>
                <w:rFonts w:ascii="Calibri" w:hAnsi="Calibri" w:cs="Calibri"/>
                <w:sz w:val="16"/>
              </w:rPr>
            </w:pPr>
            <w:r w:rsidRPr="003A4F53">
              <w:rPr>
                <w:rFonts w:ascii="Calibri" w:hAnsi="Calibri" w:cs="Calibri"/>
                <w:sz w:val="16"/>
              </w:rPr>
              <w:t>Data wpływu</w:t>
            </w:r>
          </w:p>
        </w:tc>
      </w:tr>
      <w:tr w:rsidR="00090F27" w:rsidRPr="003A4F53" w14:paraId="4F65B5A1" w14:textId="77777777" w:rsidTr="00B55E80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8649" w:type="dxa"/>
            <w:gridSpan w:val="6"/>
          </w:tcPr>
          <w:p w14:paraId="4A5EB1A8" w14:textId="77777777" w:rsidR="00090F27" w:rsidRPr="003A4F53" w:rsidRDefault="00090F27">
            <w:pPr>
              <w:rPr>
                <w:rFonts w:ascii="Calibri" w:hAnsi="Calibri" w:cs="Calibri"/>
              </w:rPr>
            </w:pPr>
          </w:p>
          <w:p w14:paraId="2DD24D94" w14:textId="77777777" w:rsidR="00090F27" w:rsidRPr="003A4F53" w:rsidRDefault="00090F27">
            <w:pPr>
              <w:rPr>
                <w:rFonts w:ascii="Calibri" w:hAnsi="Calibri" w:cs="Calibri"/>
                <w:sz w:val="16"/>
              </w:rPr>
            </w:pPr>
          </w:p>
          <w:p w14:paraId="77F6EE8B" w14:textId="77777777" w:rsidR="00090F27" w:rsidRPr="003A4F53" w:rsidRDefault="00090F27">
            <w:pPr>
              <w:rPr>
                <w:rFonts w:ascii="Calibri" w:hAnsi="Calibri" w:cs="Calibri"/>
                <w:sz w:val="16"/>
              </w:rPr>
            </w:pPr>
          </w:p>
          <w:p w14:paraId="572A4B26" w14:textId="77777777" w:rsidR="00090F27" w:rsidRPr="003A4F53" w:rsidRDefault="00090F27">
            <w:pPr>
              <w:rPr>
                <w:rFonts w:ascii="Calibri" w:hAnsi="Calibri" w:cs="Calibri"/>
              </w:rPr>
            </w:pPr>
            <w:r w:rsidRPr="003A4F53">
              <w:rPr>
                <w:rFonts w:ascii="Calibri" w:hAnsi="Calibri" w:cs="Calibri"/>
                <w:sz w:val="16"/>
              </w:rPr>
              <w:t>Data wystawienia .........................................</w:t>
            </w:r>
          </w:p>
        </w:tc>
        <w:tc>
          <w:tcPr>
            <w:tcW w:w="1769" w:type="dxa"/>
            <w:tcBorders>
              <w:bottom w:val="single" w:sz="8" w:space="0" w:color="auto"/>
            </w:tcBorders>
          </w:tcPr>
          <w:p w14:paraId="0C91C600" w14:textId="77777777" w:rsidR="00090F27" w:rsidRPr="003A4F53" w:rsidRDefault="00090F27">
            <w:pPr>
              <w:spacing w:before="960" w:after="120"/>
              <w:rPr>
                <w:rFonts w:ascii="Calibri" w:hAnsi="Calibri" w:cs="Calibri"/>
                <w:sz w:val="16"/>
              </w:rPr>
            </w:pPr>
            <w:r w:rsidRPr="003A4F53">
              <w:rPr>
                <w:rFonts w:ascii="Calibri" w:hAnsi="Calibri" w:cs="Calibri"/>
                <w:sz w:val="16"/>
              </w:rPr>
              <w:t>znak opłaty</w:t>
            </w:r>
          </w:p>
        </w:tc>
      </w:tr>
      <w:tr w:rsidR="00090F27" w:rsidRPr="003A4F53" w14:paraId="70DAAC40" w14:textId="77777777" w:rsidTr="00B55E80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0418" w:type="dxa"/>
            <w:gridSpan w:val="7"/>
          </w:tcPr>
          <w:p w14:paraId="0BF5D435" w14:textId="77777777" w:rsidR="00090F27" w:rsidRPr="003A4F53" w:rsidRDefault="00090F27">
            <w:pPr>
              <w:spacing w:before="120" w:after="120"/>
              <w:jc w:val="center"/>
              <w:rPr>
                <w:rFonts w:ascii="Calibri" w:hAnsi="Calibri" w:cs="Calibri"/>
                <w:sz w:val="28"/>
              </w:rPr>
            </w:pPr>
            <w:r w:rsidRPr="003A4F53">
              <w:rPr>
                <w:rFonts w:ascii="Calibri" w:hAnsi="Calibri" w:cs="Calibri"/>
                <w:b/>
                <w:sz w:val="28"/>
              </w:rPr>
              <w:t>ZAPYTANIE O UDZIELENIE INFORMACJI O OSOBIE *)</w:t>
            </w:r>
          </w:p>
        </w:tc>
      </w:tr>
      <w:tr w:rsidR="00090F27" w:rsidRPr="003A4F53" w14:paraId="28129AAF" w14:textId="77777777" w:rsidTr="00B55E80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74" w:type="dxa"/>
            <w:gridSpan w:val="2"/>
          </w:tcPr>
          <w:p w14:paraId="100EF988" w14:textId="77777777" w:rsidR="00090F27" w:rsidRPr="003A4F53" w:rsidRDefault="00090F27">
            <w:pPr>
              <w:rPr>
                <w:rFonts w:ascii="Calibri" w:hAnsi="Calibri" w:cs="Calibri"/>
              </w:rPr>
            </w:pPr>
            <w:r w:rsidRPr="003A4F53">
              <w:rPr>
                <w:rFonts w:ascii="Calibri" w:hAnsi="Calibri" w:cs="Calibri"/>
                <w:noProof/>
              </w:rPr>
              <w:pict w14:anchorId="53A1FEE3">
                <v:rect id="_x0000_s2050" style="position:absolute;margin-left:353.5pt;margin-top:4.35pt;width:14.2pt;height:19pt;z-index:251652096;mso-position-horizontal-relative:text;mso-position-vertical-relative:text" o:allowincell="f" strokeweight=".5pt">
                  <v:textbox style="mso-next-textbox:#_x0000_s2050" inset="1pt,1pt,1pt,1pt">
                    <w:txbxContent>
                      <w:p w14:paraId="6B8BB70D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3A4F53">
              <w:rPr>
                <w:rFonts w:ascii="Calibri" w:hAnsi="Calibri" w:cs="Calibri"/>
                <w:noProof/>
              </w:rPr>
              <w:pict w14:anchorId="08BC3744">
                <v:rect id="_x0000_s2051" style="position:absolute;margin-left:497.3pt;margin-top:4.35pt;width:14.2pt;height:19pt;z-index:251653120;mso-position-horizontal-relative:text;mso-position-vertical-relative:text" o:allowincell="f" strokeweight=".5pt">
                  <v:textbox style="mso-next-textbox:#_x0000_s2051" inset="1pt,1pt,1pt,1pt">
                    <w:txbxContent>
                      <w:p w14:paraId="4410949C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3A4F53">
              <w:rPr>
                <w:rFonts w:ascii="Calibri" w:hAnsi="Calibri" w:cs="Calibri"/>
                <w:noProof/>
              </w:rPr>
              <w:pict w14:anchorId="37A0D54A">
                <v:rect id="_x0000_s2052" style="position:absolute;margin-left:482.9pt;margin-top:4.35pt;width:14.2pt;height:19pt;z-index:251654144;mso-position-horizontal-relative:text;mso-position-vertical-relative:text" o:allowincell="f" strokeweight=".5pt">
                  <v:textbox style="mso-next-textbox:#_x0000_s2052" inset="1pt,1pt,1pt,1pt">
                    <w:txbxContent>
                      <w:p w14:paraId="6F8477E9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3A4F53">
              <w:rPr>
                <w:rFonts w:ascii="Calibri" w:hAnsi="Calibri" w:cs="Calibri"/>
                <w:noProof/>
              </w:rPr>
              <w:pict w14:anchorId="30234A75">
                <v:rect id="_x0000_s2053" style="position:absolute;margin-left:468.5pt;margin-top:4.35pt;width:14.2pt;height:19pt;z-index:251655168;mso-position-horizontal-relative:text;mso-position-vertical-relative:text" o:allowincell="f" strokeweight=".5pt">
                  <v:textbox style="mso-next-textbox:#_x0000_s2053" inset="1pt,1pt,1pt,1pt">
                    <w:txbxContent>
                      <w:p w14:paraId="39004C1B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3A4F53">
              <w:rPr>
                <w:rFonts w:ascii="Calibri" w:hAnsi="Calibri" w:cs="Calibri"/>
                <w:noProof/>
              </w:rPr>
              <w:pict w14:anchorId="54EC246C">
                <v:rect id="_x0000_s2054" style="position:absolute;margin-left:454.1pt;margin-top:4.35pt;width:14.2pt;height:19pt;z-index:251656192;mso-position-horizontal-relative:text;mso-position-vertical-relative:text" o:allowincell="f" strokeweight=".5pt">
                  <v:textbox style="mso-next-textbox:#_x0000_s2054" inset="1pt,1pt,1pt,1pt">
                    <w:txbxContent>
                      <w:p w14:paraId="1C1AD775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3A4F53">
              <w:rPr>
                <w:rFonts w:ascii="Calibri" w:hAnsi="Calibri" w:cs="Calibri"/>
                <w:noProof/>
              </w:rPr>
              <w:pict w14:anchorId="023E2CBD">
                <v:rect id="_x0000_s2055" style="position:absolute;margin-left:439.7pt;margin-top:4.35pt;width:14.2pt;height:19pt;z-index:251657216;mso-position-horizontal-relative:text;mso-position-vertical-relative:text" o:allowincell="f" strokeweight=".5pt">
                  <v:textbox style="mso-next-textbox:#_x0000_s2055" inset="1pt,1pt,1pt,1pt">
                    <w:txbxContent>
                      <w:p w14:paraId="40416460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3A4F53">
              <w:rPr>
                <w:rFonts w:ascii="Calibri" w:hAnsi="Calibri" w:cs="Calibri"/>
                <w:noProof/>
              </w:rPr>
              <w:pict w14:anchorId="2646F88C">
                <v:rect id="_x0000_s2056" style="position:absolute;margin-left:425.3pt;margin-top:4.35pt;width:14.2pt;height:19pt;z-index:251658240;mso-position-horizontal-relative:text;mso-position-vertical-relative:text" o:allowincell="f" strokeweight=".5pt">
                  <v:textbox style="mso-next-textbox:#_x0000_s2056" inset="1pt,1pt,1pt,1pt">
                    <w:txbxContent>
                      <w:p w14:paraId="573A15F8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3A4F53">
              <w:rPr>
                <w:rFonts w:ascii="Calibri" w:hAnsi="Calibri" w:cs="Calibri"/>
                <w:noProof/>
              </w:rPr>
              <w:pict w14:anchorId="0BB9DAF2">
                <v:rect id="_x0000_s2057" style="position:absolute;margin-left:410.9pt;margin-top:4.35pt;width:14.2pt;height:19pt;z-index:251659264;mso-position-horizontal-relative:text;mso-position-vertical-relative:text" o:allowincell="f" strokeweight=".5pt">
                  <v:textbox style="mso-next-textbox:#_x0000_s2057" inset="1pt,1pt,1pt,1pt">
                    <w:txbxContent>
                      <w:p w14:paraId="71569D17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3A4F53">
              <w:rPr>
                <w:rFonts w:ascii="Calibri" w:hAnsi="Calibri" w:cs="Calibri"/>
                <w:noProof/>
              </w:rPr>
              <w:pict w14:anchorId="74113659">
                <v:rect id="_x0000_s2058" style="position:absolute;margin-left:396.5pt;margin-top:4.35pt;width:14.2pt;height:19pt;z-index:251660288;mso-position-horizontal-relative:text;mso-position-vertical-relative:text" o:allowincell="f" strokeweight=".5pt">
                  <v:textbox style="mso-next-textbox:#_x0000_s2058" inset="1pt,1pt,1pt,1pt">
                    <w:txbxContent>
                      <w:p w14:paraId="6FE13213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3A4F53">
              <w:rPr>
                <w:rFonts w:ascii="Calibri" w:hAnsi="Calibri" w:cs="Calibri"/>
                <w:noProof/>
              </w:rPr>
              <w:pict w14:anchorId="535EFCA0">
                <v:rect id="_x0000_s2059" style="position:absolute;margin-left:382.1pt;margin-top:4.35pt;width:14.2pt;height:19pt;z-index:251661312;mso-position-horizontal-relative:text;mso-position-vertical-relative:text" o:allowincell="f" strokeweight=".5pt">
                  <v:textbox style="mso-next-textbox:#_x0000_s2059" inset="1pt,1pt,1pt,1pt">
                    <w:txbxContent>
                      <w:p w14:paraId="2FE8A9F8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3A4F53">
              <w:rPr>
                <w:rFonts w:ascii="Calibri" w:hAnsi="Calibri" w:cs="Calibri"/>
                <w:noProof/>
              </w:rPr>
              <w:pict w14:anchorId="7E0E6F8C">
                <v:rect id="_x0000_s2060" style="position:absolute;margin-left:367.7pt;margin-top:4.35pt;width:14.2pt;height:19pt;z-index:251662336;mso-position-horizontal-relative:text;mso-position-vertical-relative:text" o:allowincell="f" strokeweight=".5pt">
                  <v:textbox style="mso-next-textbox:#_x0000_s2060" inset="1pt,1pt,1pt,1pt">
                    <w:txbxContent>
                      <w:p w14:paraId="62AF8573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315" w:type="dxa"/>
            <w:gridSpan w:val="3"/>
          </w:tcPr>
          <w:p w14:paraId="298787A3" w14:textId="77777777" w:rsidR="00090F27" w:rsidRPr="003A4F53" w:rsidRDefault="00090F27">
            <w:pPr>
              <w:rPr>
                <w:rFonts w:ascii="Calibri" w:hAnsi="Calibri" w:cs="Calibri"/>
              </w:rPr>
            </w:pPr>
          </w:p>
        </w:tc>
        <w:tc>
          <w:tcPr>
            <w:tcW w:w="3429" w:type="dxa"/>
            <w:gridSpan w:val="2"/>
          </w:tcPr>
          <w:p w14:paraId="4F6B38A7" w14:textId="77777777" w:rsidR="00090F27" w:rsidRPr="003A4F53" w:rsidRDefault="00090F27">
            <w:pPr>
              <w:rPr>
                <w:rFonts w:ascii="Calibri" w:hAnsi="Calibri" w:cs="Calibri"/>
              </w:rPr>
            </w:pPr>
          </w:p>
          <w:p w14:paraId="5F694099" w14:textId="77777777" w:rsidR="00090F27" w:rsidRPr="003A4F53" w:rsidRDefault="00090F27">
            <w:pPr>
              <w:jc w:val="center"/>
              <w:rPr>
                <w:rFonts w:ascii="Calibri" w:hAnsi="Calibri" w:cs="Calibri"/>
                <w:sz w:val="16"/>
              </w:rPr>
            </w:pPr>
          </w:p>
          <w:p w14:paraId="63E016EE" w14:textId="77777777" w:rsidR="00090F27" w:rsidRPr="003A4F53" w:rsidRDefault="00090F27">
            <w:pPr>
              <w:jc w:val="center"/>
              <w:rPr>
                <w:rFonts w:ascii="Calibri" w:hAnsi="Calibri" w:cs="Calibri"/>
                <w:sz w:val="16"/>
              </w:rPr>
            </w:pPr>
          </w:p>
          <w:p w14:paraId="26DC9123" w14:textId="77777777" w:rsidR="00090F27" w:rsidRPr="003A4F53" w:rsidRDefault="00090F27">
            <w:pPr>
              <w:ind w:right="139"/>
              <w:jc w:val="center"/>
              <w:rPr>
                <w:rFonts w:ascii="Calibri" w:hAnsi="Calibri" w:cs="Calibri"/>
                <w:sz w:val="16"/>
              </w:rPr>
            </w:pPr>
            <w:r w:rsidRPr="003A4F53">
              <w:rPr>
                <w:rFonts w:ascii="Calibri" w:hAnsi="Calibri" w:cs="Calibri"/>
                <w:sz w:val="16"/>
              </w:rPr>
              <w:t>Numer PESEL</w:t>
            </w:r>
          </w:p>
          <w:p w14:paraId="76B8BC09" w14:textId="77777777" w:rsidR="005E0F9C" w:rsidRPr="003A4F53" w:rsidRDefault="005E0F9C">
            <w:pPr>
              <w:ind w:right="139"/>
              <w:jc w:val="center"/>
              <w:rPr>
                <w:rFonts w:ascii="Calibri" w:hAnsi="Calibri" w:cs="Calibri"/>
              </w:rPr>
            </w:pPr>
          </w:p>
        </w:tc>
      </w:tr>
      <w:tr w:rsidR="00090F27" w:rsidRPr="003A4F53" w14:paraId="5B511D7E" w14:textId="77777777" w:rsidTr="00B55E8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18" w:type="dxa"/>
            <w:gridSpan w:val="7"/>
          </w:tcPr>
          <w:p w14:paraId="6CC4F753" w14:textId="77777777" w:rsidR="00090F27" w:rsidRPr="003A4F53" w:rsidRDefault="00090F27" w:rsidP="00B55E80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1. Nazwisko rodowe ......................................................................................................................................................................................</w:t>
            </w:r>
          </w:p>
        </w:tc>
      </w:tr>
      <w:tr w:rsidR="00090F27" w:rsidRPr="003A4F53" w14:paraId="649A004A" w14:textId="77777777" w:rsidTr="00B55E8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18" w:type="dxa"/>
            <w:gridSpan w:val="7"/>
          </w:tcPr>
          <w:p w14:paraId="51E54BCE" w14:textId="77777777" w:rsidR="00090F27" w:rsidRPr="003A4F53" w:rsidRDefault="00090F27" w:rsidP="00B55E80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2. Nazwisko (w tym przybrane) .....................................................................................................................................................................</w:t>
            </w:r>
          </w:p>
        </w:tc>
      </w:tr>
      <w:tr w:rsidR="00090F27" w:rsidRPr="003A4F53" w14:paraId="33474E22" w14:textId="77777777" w:rsidTr="00B55E8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18" w:type="dxa"/>
            <w:gridSpan w:val="7"/>
          </w:tcPr>
          <w:p w14:paraId="030A0AA7" w14:textId="77777777" w:rsidR="00090F27" w:rsidRPr="003A4F53" w:rsidRDefault="00090F27" w:rsidP="00B55E80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3. Imiona 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90F27" w:rsidRPr="003A4F53" w14:paraId="5FC1D2B3" w14:textId="77777777" w:rsidTr="00B55E8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876" w:type="dxa"/>
            <w:gridSpan w:val="3"/>
          </w:tcPr>
          <w:p w14:paraId="518D414C" w14:textId="77777777" w:rsidR="00090F27" w:rsidRPr="003A4F53" w:rsidRDefault="00090F27" w:rsidP="00B55E80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4. Imię ojca .................................................................</w:t>
            </w:r>
            <w:r w:rsidR="00B55E80" w:rsidRPr="003A4F53">
              <w:rPr>
                <w:rFonts w:ascii="Calibri" w:hAnsi="Calibri" w:cs="Calibri"/>
                <w:sz w:val="18"/>
              </w:rPr>
              <w:t>.......</w:t>
            </w:r>
            <w:r w:rsidRPr="003A4F53">
              <w:rPr>
                <w:rFonts w:ascii="Calibri" w:hAnsi="Calibri" w:cs="Calibri"/>
                <w:sz w:val="18"/>
              </w:rPr>
              <w:t>.......</w:t>
            </w:r>
          </w:p>
        </w:tc>
        <w:tc>
          <w:tcPr>
            <w:tcW w:w="5542" w:type="dxa"/>
            <w:gridSpan w:val="4"/>
          </w:tcPr>
          <w:p w14:paraId="330EF460" w14:textId="77777777" w:rsidR="00090F27" w:rsidRPr="003A4F53" w:rsidRDefault="00090F27" w:rsidP="00B55E80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5. Imię matki ..........................................................................................</w:t>
            </w:r>
          </w:p>
        </w:tc>
      </w:tr>
      <w:tr w:rsidR="00090F27" w:rsidRPr="003A4F53" w14:paraId="0E9C0143" w14:textId="77777777" w:rsidTr="00B55E8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876" w:type="dxa"/>
            <w:gridSpan w:val="3"/>
          </w:tcPr>
          <w:p w14:paraId="29BD1657" w14:textId="77777777" w:rsidR="00090F27" w:rsidRPr="003A4F53" w:rsidRDefault="00090F27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6. Data urodzenia .....................................................................</w:t>
            </w:r>
          </w:p>
        </w:tc>
        <w:tc>
          <w:tcPr>
            <w:tcW w:w="5542" w:type="dxa"/>
            <w:gridSpan w:val="4"/>
          </w:tcPr>
          <w:p w14:paraId="560EBE01" w14:textId="77777777" w:rsidR="00090F27" w:rsidRPr="003A4F53" w:rsidRDefault="00090F27" w:rsidP="00B55E80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7. Nazwisko rodowe matki ......................................................................</w:t>
            </w:r>
          </w:p>
        </w:tc>
      </w:tr>
      <w:tr w:rsidR="00090F27" w:rsidRPr="003A4F53" w14:paraId="37414D3C" w14:textId="77777777" w:rsidTr="00B55E8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4876" w:type="dxa"/>
            <w:gridSpan w:val="3"/>
          </w:tcPr>
          <w:p w14:paraId="11E9131A" w14:textId="77777777" w:rsidR="00090F27" w:rsidRPr="003A4F53" w:rsidRDefault="00090F27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8. Miejsce urodzenia ................................................................</w:t>
            </w:r>
          </w:p>
        </w:tc>
        <w:tc>
          <w:tcPr>
            <w:tcW w:w="5542" w:type="dxa"/>
            <w:gridSpan w:val="4"/>
          </w:tcPr>
          <w:p w14:paraId="358E82EB" w14:textId="77777777" w:rsidR="00090F27" w:rsidRPr="003A4F53" w:rsidRDefault="00090F27" w:rsidP="00B55E80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9. Obywatelstwo .....................................................................................</w:t>
            </w:r>
          </w:p>
        </w:tc>
      </w:tr>
      <w:tr w:rsidR="00090F27" w:rsidRPr="003A4F53" w14:paraId="3956A352" w14:textId="77777777" w:rsidTr="00B55E8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18" w:type="dxa"/>
            <w:gridSpan w:val="7"/>
          </w:tcPr>
          <w:p w14:paraId="5F3CC4CC" w14:textId="77777777" w:rsidR="00090F27" w:rsidRPr="003A4F53" w:rsidRDefault="00090F27" w:rsidP="00B55E80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10. Miejsce zamieszkania ..................................................................................................................</w:t>
            </w:r>
            <w:r w:rsidR="00B55E80" w:rsidRPr="003A4F53">
              <w:rPr>
                <w:rFonts w:ascii="Calibri" w:hAnsi="Calibri" w:cs="Calibri"/>
                <w:sz w:val="18"/>
              </w:rPr>
              <w:t>..</w:t>
            </w:r>
            <w:r w:rsidRPr="003A4F53">
              <w:rPr>
                <w:rFonts w:ascii="Calibri" w:hAnsi="Calibri" w:cs="Calibri"/>
                <w:sz w:val="18"/>
              </w:rPr>
              <w:t>.........................................................</w:t>
            </w:r>
          </w:p>
        </w:tc>
      </w:tr>
      <w:tr w:rsidR="00090F27" w:rsidRPr="003A4F53" w14:paraId="469C26BF" w14:textId="77777777" w:rsidTr="00B55E8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18" w:type="dxa"/>
            <w:gridSpan w:val="7"/>
          </w:tcPr>
          <w:p w14:paraId="4BC45921" w14:textId="77777777" w:rsidR="00090F27" w:rsidRPr="003A4F53" w:rsidRDefault="00090F27">
            <w:pPr>
              <w:spacing w:before="240"/>
              <w:ind w:left="284" w:hanging="284"/>
              <w:jc w:val="both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 xml:space="preserve">11. Wskazanie postępowania, o którym mowa w art. 6 pkt 4-6 i 8-10 ustawy z dnia 24 maja 2000 r. o Krajowym Rejestrze Karnym (Dz.U. Nr 50, poz. 580 z </w:t>
            </w:r>
            <w:proofErr w:type="spellStart"/>
            <w:r w:rsidRPr="003A4F53">
              <w:rPr>
                <w:rFonts w:ascii="Calibri" w:hAnsi="Calibri" w:cs="Calibri"/>
                <w:sz w:val="18"/>
              </w:rPr>
              <w:t>późn</w:t>
            </w:r>
            <w:proofErr w:type="spellEnd"/>
            <w:r w:rsidRPr="003A4F53">
              <w:rPr>
                <w:rFonts w:ascii="Calibri" w:hAnsi="Calibri" w:cs="Calibri"/>
                <w:sz w:val="18"/>
              </w:rPr>
              <w:t xml:space="preserve">. zm.), w związku z którym zachodzi potrzeba uzyskania informacji o osobie - </w:t>
            </w:r>
            <w:r w:rsidRPr="003A4F53">
              <w:rPr>
                <w:rFonts w:ascii="Calibri" w:hAnsi="Calibri" w:cs="Calibri"/>
                <w:b/>
                <w:sz w:val="18"/>
              </w:rPr>
              <w:t xml:space="preserve">na podstawie art. 31a ustawy z dnia 16 października 1992 r. o orderach i odznaczeniach (Dz.U. Nr 90, poz. 450 z </w:t>
            </w:r>
            <w:proofErr w:type="spellStart"/>
            <w:r w:rsidRPr="003A4F53">
              <w:rPr>
                <w:rFonts w:ascii="Calibri" w:hAnsi="Calibri" w:cs="Calibri"/>
                <w:b/>
                <w:sz w:val="18"/>
              </w:rPr>
              <w:t>późn</w:t>
            </w:r>
            <w:proofErr w:type="spellEnd"/>
            <w:r w:rsidRPr="003A4F53">
              <w:rPr>
                <w:rFonts w:ascii="Calibri" w:hAnsi="Calibri" w:cs="Calibri"/>
                <w:b/>
                <w:sz w:val="18"/>
              </w:rPr>
              <w:t>. zm.)</w:t>
            </w:r>
          </w:p>
        </w:tc>
      </w:tr>
      <w:tr w:rsidR="00090F27" w:rsidRPr="003A4F53" w14:paraId="0722DDEE" w14:textId="77777777" w:rsidTr="00B55E80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10418" w:type="dxa"/>
            <w:gridSpan w:val="7"/>
          </w:tcPr>
          <w:p w14:paraId="6F874C78" w14:textId="77777777" w:rsidR="00090F27" w:rsidRPr="003A4F53" w:rsidRDefault="00090F27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12. Rodzaj danych, które mają być przedmiotem informacji o osobie:</w:t>
            </w:r>
          </w:p>
          <w:p w14:paraId="348D84B1" w14:textId="77777777" w:rsidR="00090F27" w:rsidRPr="003A4F53" w:rsidRDefault="00090F27">
            <w:pPr>
              <w:spacing w:before="120"/>
              <w:rPr>
                <w:rFonts w:ascii="Calibri" w:hAnsi="Calibri" w:cs="Calibri"/>
                <w:b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 xml:space="preserve">     </w:t>
            </w:r>
            <w:r w:rsidR="005E0F9C" w:rsidRPr="003A4F53">
              <w:rPr>
                <w:rFonts w:ascii="Calibri" w:hAnsi="Calibri" w:cs="Calibri"/>
                <w:sz w:val="24"/>
              </w:rPr>
              <w:t></w:t>
            </w:r>
            <w:r w:rsidR="005E0F9C" w:rsidRPr="003A4F53">
              <w:rPr>
                <w:rFonts w:ascii="Calibri" w:hAnsi="Calibri" w:cs="Calibri"/>
                <w:sz w:val="24"/>
              </w:rPr>
              <w:t></w:t>
            </w:r>
            <w:r w:rsidRPr="003A4F53">
              <w:rPr>
                <w:rFonts w:ascii="Calibri" w:hAnsi="Calibri" w:cs="Calibri"/>
                <w:b/>
                <w:sz w:val="18"/>
              </w:rPr>
              <w:t xml:space="preserve">1. Kartoteka Karna                                                          </w:t>
            </w:r>
            <w:r w:rsidRPr="003A4F53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3A4F53">
              <w:rPr>
                <w:rFonts w:ascii="Calibri" w:hAnsi="Calibri" w:cs="Calibri"/>
                <w:sz w:val="24"/>
              </w:rPr>
              <w:t></w:t>
            </w:r>
            <w:r w:rsidRPr="003A4F53">
              <w:rPr>
                <w:rFonts w:ascii="Calibri" w:hAnsi="Calibri" w:cs="Calibri"/>
              </w:rPr>
              <w:t></w:t>
            </w:r>
            <w:r w:rsidRPr="003A4F53">
              <w:rPr>
                <w:rFonts w:ascii="Calibri" w:hAnsi="Calibri" w:cs="Calibri"/>
                <w:b/>
                <w:sz w:val="18"/>
              </w:rPr>
              <w:t>2. Kartoteka Nieletnich</w:t>
            </w:r>
          </w:p>
          <w:p w14:paraId="34283FC3" w14:textId="77777777" w:rsidR="00090F27" w:rsidRPr="003A4F53" w:rsidRDefault="00090F27">
            <w:pPr>
              <w:spacing w:before="12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 xml:space="preserve">     </w:t>
            </w:r>
            <w:r w:rsidRPr="003A4F53">
              <w:rPr>
                <w:rFonts w:ascii="Calibri" w:hAnsi="Calibri" w:cs="Calibri"/>
                <w:sz w:val="24"/>
              </w:rPr>
              <w:t></w:t>
            </w:r>
            <w:r w:rsidRPr="003A4F53">
              <w:rPr>
                <w:rFonts w:ascii="Calibri" w:hAnsi="Calibri" w:cs="Calibri"/>
              </w:rPr>
              <w:t></w:t>
            </w:r>
            <w:r w:rsidRPr="003A4F53">
              <w:rPr>
                <w:rFonts w:ascii="Calibri" w:hAnsi="Calibri" w:cs="Calibri"/>
                <w:b/>
                <w:sz w:val="18"/>
              </w:rPr>
              <w:t>3. Kartoteka Osób Pozbawionych Wolności oraz Poszukiwanych Listem Gończym**).</w:t>
            </w:r>
          </w:p>
        </w:tc>
      </w:tr>
      <w:tr w:rsidR="00090F27" w:rsidRPr="003A4F53" w14:paraId="6549C926" w14:textId="77777777" w:rsidTr="00B55E8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18" w:type="dxa"/>
            <w:gridSpan w:val="7"/>
          </w:tcPr>
          <w:p w14:paraId="5FA8AEE1" w14:textId="77777777" w:rsidR="00090F27" w:rsidRPr="003A4F53" w:rsidRDefault="00090F27" w:rsidP="00035813">
            <w:pPr>
              <w:spacing w:before="240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noProof/>
              </w:rPr>
              <w:pict w14:anchorId="0ADA3D82">
                <v:rect id="_x0000_s2083" style="position:absolute;margin-left:310.1pt;margin-top:1.9pt;width:86.45pt;height:21.65pt;z-index:251663360;mso-position-horizontal-relative:text;mso-position-vertical-relative:text" o:allowincell="f" filled="f" stroked="f" strokeweight="1pt">
                  <v:textbox style="mso-next-textbox:#_x0000_s2083" inset="0,0,0,0">
                    <w:txbxContent>
                      <w:p w14:paraId="3CC8382D" w14:textId="77777777" w:rsidR="00090F27" w:rsidRDefault="00090F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Pr="003A4F53">
              <w:rPr>
                <w:rFonts w:ascii="Calibri" w:hAnsi="Calibri" w:cs="Calibri"/>
                <w:sz w:val="18"/>
              </w:rPr>
              <w:t xml:space="preserve">13. Zakres danych, które mają być przedmiotem informacji o osobie </w:t>
            </w:r>
            <w:r w:rsidR="00035813" w:rsidRPr="003A4F53">
              <w:rPr>
                <w:rFonts w:ascii="Calibri" w:hAnsi="Calibri" w:cs="Calibri"/>
                <w:sz w:val="18"/>
              </w:rPr>
              <w:t>–  zgodnie z punktem 11.</w:t>
            </w:r>
          </w:p>
        </w:tc>
      </w:tr>
      <w:tr w:rsidR="00090F27" w:rsidRPr="003A4F53" w14:paraId="13DD6816" w14:textId="77777777" w:rsidTr="00B55E80">
        <w:tblPrEx>
          <w:tblCellMar>
            <w:top w:w="0" w:type="dxa"/>
            <w:bottom w:w="0" w:type="dxa"/>
          </w:tblCellMar>
        </w:tblPrEx>
        <w:trPr>
          <w:trHeight w:val="1199"/>
        </w:trPr>
        <w:tc>
          <w:tcPr>
            <w:tcW w:w="6711" w:type="dxa"/>
            <w:gridSpan w:val="4"/>
          </w:tcPr>
          <w:p w14:paraId="5AB6A7B8" w14:textId="77777777" w:rsidR="00090F27" w:rsidRPr="003A4F53" w:rsidRDefault="00090F27">
            <w:pPr>
              <w:spacing w:before="120"/>
              <w:rPr>
                <w:rFonts w:ascii="Calibri" w:hAnsi="Calibri" w:cs="Calibri"/>
                <w:sz w:val="18"/>
              </w:rPr>
            </w:pPr>
          </w:p>
          <w:p w14:paraId="2C4D33C8" w14:textId="77777777" w:rsidR="00090F27" w:rsidRPr="003A4F53" w:rsidRDefault="00090F27">
            <w:pPr>
              <w:spacing w:before="120"/>
              <w:rPr>
                <w:rFonts w:ascii="Calibri" w:hAnsi="Calibri" w:cs="Calibri"/>
                <w:sz w:val="18"/>
              </w:rPr>
            </w:pPr>
          </w:p>
        </w:tc>
        <w:tc>
          <w:tcPr>
            <w:tcW w:w="3707" w:type="dxa"/>
            <w:gridSpan w:val="3"/>
          </w:tcPr>
          <w:p w14:paraId="28C855C0" w14:textId="77777777" w:rsidR="00090F27" w:rsidRPr="003A4F53" w:rsidRDefault="00090F27">
            <w:pPr>
              <w:spacing w:before="120"/>
              <w:rPr>
                <w:rFonts w:ascii="Calibri" w:hAnsi="Calibri" w:cs="Calibri"/>
                <w:sz w:val="18"/>
              </w:rPr>
            </w:pPr>
          </w:p>
          <w:p w14:paraId="288E7547" w14:textId="77777777" w:rsidR="00090F27" w:rsidRPr="003A4F53" w:rsidRDefault="00090F27">
            <w:pPr>
              <w:spacing w:before="120"/>
              <w:rPr>
                <w:rFonts w:ascii="Calibri" w:hAnsi="Calibri" w:cs="Calibri"/>
                <w:sz w:val="18"/>
              </w:rPr>
            </w:pPr>
          </w:p>
          <w:p w14:paraId="7C35E60D" w14:textId="77777777" w:rsidR="00090F27" w:rsidRPr="003A4F53" w:rsidRDefault="00090F27">
            <w:pPr>
              <w:spacing w:before="120"/>
              <w:jc w:val="center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8"/>
              </w:rPr>
              <w:t>.......................................................</w:t>
            </w:r>
          </w:p>
          <w:p w14:paraId="3AC788F1" w14:textId="77777777" w:rsidR="00090F27" w:rsidRPr="003A4F53" w:rsidRDefault="00090F27">
            <w:pPr>
              <w:jc w:val="center"/>
              <w:rPr>
                <w:rFonts w:ascii="Calibri" w:hAnsi="Calibri" w:cs="Calibri"/>
                <w:sz w:val="18"/>
              </w:rPr>
            </w:pPr>
            <w:r w:rsidRPr="003A4F53">
              <w:rPr>
                <w:rFonts w:ascii="Calibri" w:hAnsi="Calibri" w:cs="Calibri"/>
                <w:sz w:val="16"/>
              </w:rPr>
              <w:t>(podpis osoby uprawnionej)</w:t>
            </w:r>
          </w:p>
        </w:tc>
      </w:tr>
    </w:tbl>
    <w:p w14:paraId="2FEEC200" w14:textId="77777777" w:rsidR="00090F27" w:rsidRPr="003A4F53" w:rsidRDefault="00090F27">
      <w:pPr>
        <w:rPr>
          <w:rFonts w:ascii="Calibri" w:hAnsi="Calibri" w:cs="Calibri"/>
        </w:rPr>
      </w:pPr>
    </w:p>
    <w:p w14:paraId="759541B4" w14:textId="77777777" w:rsidR="00090F27" w:rsidRPr="003A4F53" w:rsidRDefault="00090F27">
      <w:pPr>
        <w:rPr>
          <w:rFonts w:ascii="Calibri" w:hAnsi="Calibri" w:cs="Calibri"/>
        </w:rPr>
      </w:pPr>
    </w:p>
    <w:p w14:paraId="7A069012" w14:textId="77777777" w:rsidR="00090F27" w:rsidRPr="003A4F53" w:rsidRDefault="00090F27">
      <w:pPr>
        <w:spacing w:before="120"/>
        <w:rPr>
          <w:rFonts w:ascii="Calibri" w:hAnsi="Calibri" w:cs="Calibri"/>
          <w:sz w:val="18"/>
        </w:rPr>
      </w:pPr>
    </w:p>
    <w:p w14:paraId="68D20224" w14:textId="77777777" w:rsidR="00090F27" w:rsidRPr="003A4F53" w:rsidRDefault="00090F27">
      <w:pPr>
        <w:spacing w:before="120"/>
        <w:rPr>
          <w:rFonts w:ascii="Calibri" w:hAnsi="Calibri" w:cs="Calibri"/>
          <w:sz w:val="18"/>
        </w:rPr>
      </w:pPr>
    </w:p>
    <w:p w14:paraId="5BA905CE" w14:textId="77777777" w:rsidR="00090F27" w:rsidRPr="003A4F53" w:rsidRDefault="00090F27">
      <w:pPr>
        <w:spacing w:before="120"/>
        <w:rPr>
          <w:rFonts w:ascii="Calibri" w:hAnsi="Calibri" w:cs="Calibri"/>
          <w:sz w:val="18"/>
        </w:rPr>
      </w:pPr>
    </w:p>
    <w:p w14:paraId="7E508ACC" w14:textId="77777777" w:rsidR="00090F27" w:rsidRPr="003A4F53" w:rsidRDefault="00090F27">
      <w:pPr>
        <w:spacing w:before="120"/>
        <w:rPr>
          <w:rFonts w:ascii="Calibri" w:hAnsi="Calibri" w:cs="Calibri"/>
          <w:sz w:val="18"/>
        </w:rPr>
      </w:pPr>
    </w:p>
    <w:p w14:paraId="72E9A194" w14:textId="77777777" w:rsidR="00090F27" w:rsidRPr="003A4F53" w:rsidRDefault="00090F27">
      <w:pPr>
        <w:spacing w:before="120"/>
        <w:rPr>
          <w:rFonts w:ascii="Calibri" w:hAnsi="Calibri" w:cs="Calibri"/>
          <w:sz w:val="18"/>
        </w:rPr>
      </w:pPr>
    </w:p>
    <w:p w14:paraId="07E89325" w14:textId="77777777" w:rsidR="00090F27" w:rsidRPr="003A4F53" w:rsidRDefault="00090F27">
      <w:pPr>
        <w:rPr>
          <w:rFonts w:ascii="Calibri" w:hAnsi="Calibri" w:cs="Calibri"/>
          <w:sz w:val="16"/>
        </w:rPr>
      </w:pPr>
    </w:p>
    <w:p w14:paraId="0061A6F8" w14:textId="77777777" w:rsidR="00090F27" w:rsidRPr="003A4F53" w:rsidRDefault="00090F27">
      <w:pPr>
        <w:rPr>
          <w:rFonts w:ascii="Calibri" w:hAnsi="Calibri" w:cs="Calibri"/>
          <w:sz w:val="16"/>
        </w:rPr>
      </w:pPr>
    </w:p>
    <w:p w14:paraId="3D4F383C" w14:textId="77777777" w:rsidR="00090F27" w:rsidRPr="003A4F53" w:rsidRDefault="00090F27">
      <w:pPr>
        <w:rPr>
          <w:rFonts w:ascii="Calibri" w:hAnsi="Calibri" w:cs="Calibri"/>
          <w:sz w:val="16"/>
        </w:rPr>
      </w:pPr>
    </w:p>
    <w:p w14:paraId="232D1BDC" w14:textId="77777777" w:rsidR="00090F27" w:rsidRPr="003A4F53" w:rsidRDefault="00090F27">
      <w:pPr>
        <w:rPr>
          <w:rFonts w:ascii="Calibri" w:hAnsi="Calibri" w:cs="Calibri"/>
          <w:sz w:val="16"/>
        </w:rPr>
      </w:pPr>
      <w:r w:rsidRPr="003A4F53">
        <w:rPr>
          <w:rFonts w:ascii="Calibri" w:hAnsi="Calibri" w:cs="Calibri"/>
          <w:sz w:val="16"/>
        </w:rPr>
        <w:t xml:space="preserve">  *) Dane osobowe należy podawać wyłącznie na podstawie dokumentów potwierdzających tożsamość</w:t>
      </w:r>
    </w:p>
    <w:p w14:paraId="1492826B" w14:textId="77777777" w:rsidR="00090F27" w:rsidRPr="003A4F53" w:rsidRDefault="00090F27">
      <w:pPr>
        <w:rPr>
          <w:rFonts w:ascii="Calibri" w:hAnsi="Calibri" w:cs="Calibri"/>
          <w:sz w:val="16"/>
        </w:rPr>
      </w:pPr>
      <w:r w:rsidRPr="003A4F53">
        <w:rPr>
          <w:rFonts w:ascii="Calibri" w:hAnsi="Calibri" w:cs="Calibri"/>
          <w:sz w:val="16"/>
        </w:rPr>
        <w:t>**) W punkcie 12 należy wstawić X w odpowiednim kwadracie</w:t>
      </w:r>
    </w:p>
    <w:sectPr w:rsidR="00090F27" w:rsidRPr="003A4F53" w:rsidSect="00B55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15BD" w14:textId="77777777" w:rsidR="0067176D" w:rsidRDefault="0067176D" w:rsidP="00AA0942">
      <w:r>
        <w:separator/>
      </w:r>
    </w:p>
  </w:endnote>
  <w:endnote w:type="continuationSeparator" w:id="0">
    <w:p w14:paraId="04EFE81B" w14:textId="77777777" w:rsidR="0067176D" w:rsidRDefault="0067176D" w:rsidP="00AA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7FDA" w14:textId="77777777" w:rsidR="00AA0942" w:rsidRDefault="00AA09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30E0" w14:textId="77777777" w:rsidR="00AA0942" w:rsidRDefault="00AA09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4FEA" w14:textId="77777777" w:rsidR="00AA0942" w:rsidRDefault="00AA0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D0AE" w14:textId="77777777" w:rsidR="0067176D" w:rsidRDefault="0067176D" w:rsidP="00AA0942">
      <w:r>
        <w:separator/>
      </w:r>
    </w:p>
  </w:footnote>
  <w:footnote w:type="continuationSeparator" w:id="0">
    <w:p w14:paraId="10330403" w14:textId="77777777" w:rsidR="0067176D" w:rsidRDefault="0067176D" w:rsidP="00AA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8CD6" w14:textId="77777777" w:rsidR="00AA0942" w:rsidRDefault="00AA09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CE24" w14:textId="77777777" w:rsidR="00AA0942" w:rsidRDefault="00AA09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8F04" w14:textId="77777777" w:rsidR="00AA0942" w:rsidRDefault="00AA09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12C5"/>
    <w:multiLevelType w:val="singleLevel"/>
    <w:tmpl w:val="83C6B6D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 w16cid:durableId="14073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277"/>
    <w:rsid w:val="00035813"/>
    <w:rsid w:val="00090F27"/>
    <w:rsid w:val="001B0D12"/>
    <w:rsid w:val="0028543D"/>
    <w:rsid w:val="00335E1A"/>
    <w:rsid w:val="003A4F53"/>
    <w:rsid w:val="005E0F9C"/>
    <w:rsid w:val="0067176D"/>
    <w:rsid w:val="006B64DA"/>
    <w:rsid w:val="00A772F3"/>
    <w:rsid w:val="00AA0942"/>
    <w:rsid w:val="00AF1DF6"/>
    <w:rsid w:val="00B55E80"/>
    <w:rsid w:val="00BB18DC"/>
    <w:rsid w:val="00D2366E"/>
    <w:rsid w:val="00E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2"/>
    </o:shapelayout>
  </w:shapeDefaults>
  <w:decimalSymbol w:val=","/>
  <w:listSeparator w:val=";"/>
  <w14:docId w14:val="36E89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semiHidden/>
    <w:unhideWhenUsed/>
    <w:rsid w:val="00AA09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0942"/>
  </w:style>
  <w:style w:type="paragraph" w:styleId="Stopka">
    <w:name w:val="footer"/>
    <w:basedOn w:val="Normalny"/>
    <w:link w:val="StopkaZnak"/>
    <w:uiPriority w:val="99"/>
    <w:semiHidden/>
    <w:unhideWhenUsed/>
    <w:rsid w:val="00AA09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2026-04-18T08:57:00Z</dcterms:created>
  <dcterms:modified xsi:type="dcterms:W3CDTF">2026-04-18T08:57:00Z</dcterms:modified>
</cp:coreProperties>
</file>